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Pr="0064282D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64282D" w:rsidRPr="0064282D" w:rsidRDefault="00902415" w:rsidP="005C68A7">
      <w:pPr>
        <w:jc w:val="center"/>
        <w:rPr>
          <w:rFonts w:ascii="Montserrat SemiBold" w:hAnsi="Montserrat SemiBold"/>
          <w:sz w:val="32"/>
          <w:szCs w:val="32"/>
        </w:rPr>
      </w:pPr>
      <w:proofErr w:type="spellStart"/>
      <w:r>
        <w:rPr>
          <w:rFonts w:ascii="Montserrat SemiBold" w:hAnsi="Montserrat SemiBold"/>
          <w:sz w:val="32"/>
          <w:szCs w:val="32"/>
        </w:rPr>
        <w:t>пгт</w:t>
      </w:r>
      <w:proofErr w:type="spellEnd"/>
      <w:r w:rsidR="0064282D">
        <w:rPr>
          <w:rFonts w:ascii="Montserrat SemiBold" w:hAnsi="Montserrat SemiBold"/>
          <w:sz w:val="32"/>
          <w:szCs w:val="32"/>
        </w:rPr>
        <w:t>.</w:t>
      </w:r>
      <w:r>
        <w:rPr>
          <w:rFonts w:ascii="Montserrat SemiBold" w:hAnsi="Montserrat SemiBold"/>
          <w:sz w:val="32"/>
          <w:szCs w:val="32"/>
        </w:rPr>
        <w:t xml:space="preserve"> Первомайское</w:t>
      </w:r>
      <w:r w:rsidR="0064282D">
        <w:rPr>
          <w:rFonts w:ascii="Montserrat SemiBold" w:hAnsi="Montserrat SemiBold"/>
          <w:sz w:val="32"/>
          <w:szCs w:val="32"/>
        </w:rPr>
        <w:t xml:space="preserve"> 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A60C1E">
        <w:rPr>
          <w:rFonts w:ascii="Montserrat SemiBold" w:hAnsi="Montserrat SemiBold"/>
          <w:sz w:val="32"/>
          <w:szCs w:val="32"/>
        </w:rPr>
        <w:t>март</w:t>
      </w:r>
      <w:r w:rsidR="00207189">
        <w:rPr>
          <w:rFonts w:ascii="Montserrat SemiBold" w:hAnsi="Montserrat SemiBold"/>
          <w:sz w:val="32"/>
          <w:szCs w:val="32"/>
        </w:rPr>
        <w:t xml:space="preserve"> </w:t>
      </w:r>
      <w:r w:rsidRPr="007C1606">
        <w:rPr>
          <w:rFonts w:ascii="Montserrat SemiBold" w:hAnsi="Montserrat SemiBold"/>
          <w:sz w:val="32"/>
          <w:szCs w:val="32"/>
        </w:rPr>
        <w:t>202</w:t>
      </w:r>
      <w:r w:rsidR="000535A2"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C68A7" w:rsidTr="002573FF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2573FF">
        <w:trPr>
          <w:trHeight w:val="531"/>
        </w:trPr>
        <w:tc>
          <w:tcPr>
            <w:tcW w:w="1137" w:type="dxa"/>
          </w:tcPr>
          <w:p w:rsidR="005C68A7" w:rsidRPr="006F29B3" w:rsidRDefault="005C68A7" w:rsidP="00A50451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396" w:type="dxa"/>
          </w:tcPr>
          <w:p w:rsidR="00052946" w:rsidRPr="00052946" w:rsidRDefault="00052946" w:rsidP="00A50451">
            <w:pPr>
              <w:widowControl w:val="0"/>
              <w:ind w:right="-28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052946">
              <w:rPr>
                <w:rFonts w:ascii="Montserrat SemiBold" w:hAnsi="Montserrat SemiBold"/>
                <w:color w:val="000000"/>
                <w:sz w:val="24"/>
                <w:szCs w:val="24"/>
              </w:rPr>
              <w:t>В преддверие празднования 8-го марта</w:t>
            </w:r>
            <w:r>
              <w:rPr>
                <w:rFonts w:ascii="Montserrat SemiBold" w:hAnsi="Montserrat SemiBold"/>
                <w:color w:val="000000"/>
                <w:sz w:val="24"/>
                <w:szCs w:val="24"/>
              </w:rPr>
              <w:t>.</w:t>
            </w:r>
          </w:p>
          <w:p w:rsidR="000E72A6" w:rsidRPr="002573FF" w:rsidRDefault="000E72A6" w:rsidP="00A50451">
            <w:pPr>
              <w:widowControl w:val="0"/>
              <w:ind w:right="-28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62505E" w:rsidRDefault="00052946" w:rsidP="00A50451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марта</w:t>
            </w:r>
          </w:p>
          <w:p w:rsidR="00052946" w:rsidRPr="00052946" w:rsidRDefault="00052946" w:rsidP="00A50451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Default="000E72A6" w:rsidP="00A50451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</w:rPr>
              <w:t>2</w:t>
            </w:r>
          </w:p>
          <w:p w:rsidR="00842F6D" w:rsidRPr="00842F6D" w:rsidRDefault="00842F6D" w:rsidP="00A50451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</w:p>
        </w:tc>
        <w:tc>
          <w:tcPr>
            <w:tcW w:w="5396" w:type="dxa"/>
          </w:tcPr>
          <w:p w:rsidR="00207189" w:rsidRDefault="00052946" w:rsidP="00A50451">
            <w:pPr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052946">
              <w:rPr>
                <w:rFonts w:ascii="Montserrat SemiBold" w:hAnsi="Montserrat SemiBold"/>
                <w:sz w:val="24"/>
                <w:szCs w:val="24"/>
              </w:rPr>
              <w:t>Фольклорные посиделки «Масленица – последняя сказка зимы»</w:t>
            </w:r>
            <w:r>
              <w:rPr>
                <w:rFonts w:ascii="Montserrat SemiBold" w:hAnsi="Montserrat SemiBold"/>
                <w:sz w:val="24"/>
                <w:szCs w:val="24"/>
              </w:rPr>
              <w:t>.</w:t>
            </w:r>
          </w:p>
          <w:p w:rsidR="00052946" w:rsidRPr="00052946" w:rsidRDefault="00052946" w:rsidP="00A5045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62505E" w:rsidRDefault="00052946" w:rsidP="00A5045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13 марта</w:t>
            </w:r>
          </w:p>
          <w:p w:rsidR="00052946" w:rsidRPr="002573FF" w:rsidRDefault="00052946" w:rsidP="00A5045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</w:tc>
      </w:tr>
      <w:tr w:rsidR="0062505E" w:rsidTr="002573FF">
        <w:trPr>
          <w:trHeight w:val="648"/>
        </w:trPr>
        <w:tc>
          <w:tcPr>
            <w:tcW w:w="1137" w:type="dxa"/>
          </w:tcPr>
          <w:p w:rsidR="0062505E" w:rsidRDefault="0062505E" w:rsidP="00A50451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3</w:t>
            </w:r>
          </w:p>
          <w:p w:rsidR="0062505E" w:rsidRPr="00842F6D" w:rsidRDefault="0062505E" w:rsidP="00A50451">
            <w:pPr>
              <w:jc w:val="center"/>
              <w:rPr>
                <w:rFonts w:ascii="Montserrat SemiBold" w:hAnsi="Montserrat SemiBold"/>
                <w:lang w:val="en-US"/>
              </w:rPr>
            </w:pPr>
          </w:p>
        </w:tc>
        <w:tc>
          <w:tcPr>
            <w:tcW w:w="5396" w:type="dxa"/>
          </w:tcPr>
          <w:p w:rsidR="00052946" w:rsidRPr="00052946" w:rsidRDefault="00052946" w:rsidP="00A50451">
            <w:pPr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052946">
              <w:rPr>
                <w:rFonts w:ascii="Montserrat SemiBold" w:hAnsi="Montserrat SemiBold"/>
                <w:sz w:val="24"/>
                <w:szCs w:val="24"/>
              </w:rPr>
              <w:t>Как уберечься от мошенник</w:t>
            </w:r>
            <w:r w:rsidRPr="00052946">
              <w:rPr>
                <w:rFonts w:ascii="Montserrat SemiBold" w:hAnsi="Montserrat SemiBold"/>
                <w:color w:val="000000"/>
                <w:sz w:val="24"/>
                <w:szCs w:val="24"/>
              </w:rPr>
              <w:t>ов</w:t>
            </w:r>
            <w:r>
              <w:rPr>
                <w:rFonts w:ascii="Montserrat SemiBold" w:hAnsi="Montserrat SemiBold"/>
                <w:color w:val="000000"/>
                <w:sz w:val="24"/>
                <w:szCs w:val="24"/>
              </w:rPr>
              <w:t>!</w:t>
            </w:r>
          </w:p>
          <w:p w:rsidR="0062505E" w:rsidRPr="001C0693" w:rsidRDefault="0062505E" w:rsidP="00A50451">
            <w:pPr>
              <w:jc w:val="center"/>
              <w:rPr>
                <w:rFonts w:ascii="Montserrat SemiBold" w:hAnsi="Montserrat SemiBold"/>
                <w:sz w:val="28"/>
                <w:szCs w:val="28"/>
              </w:rPr>
            </w:pPr>
          </w:p>
        </w:tc>
        <w:tc>
          <w:tcPr>
            <w:tcW w:w="3038" w:type="dxa"/>
          </w:tcPr>
          <w:p w:rsidR="0062505E" w:rsidRDefault="00052946" w:rsidP="00A5045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14 марта</w:t>
            </w:r>
          </w:p>
          <w:p w:rsidR="00052946" w:rsidRDefault="00052946" w:rsidP="00A5045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62505E" w:rsidTr="002573FF">
        <w:trPr>
          <w:trHeight w:val="648"/>
        </w:trPr>
        <w:tc>
          <w:tcPr>
            <w:tcW w:w="1137" w:type="dxa"/>
          </w:tcPr>
          <w:p w:rsidR="0062505E" w:rsidRDefault="0062505E" w:rsidP="00A50451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4</w:t>
            </w:r>
          </w:p>
          <w:p w:rsidR="0062505E" w:rsidRDefault="0062505E" w:rsidP="00A50451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5396" w:type="dxa"/>
          </w:tcPr>
          <w:p w:rsidR="0062505E" w:rsidRPr="00052946" w:rsidRDefault="00052946" w:rsidP="00A50451">
            <w:pPr>
              <w:pStyle w:val="a6"/>
              <w:jc w:val="center"/>
              <w:rPr>
                <w:rFonts w:ascii="Montserrat SemiBold" w:hAnsi="Montserrat SemiBold"/>
                <w:szCs w:val="24"/>
              </w:rPr>
            </w:pPr>
            <w:r w:rsidRPr="00052946">
              <w:rPr>
                <w:rFonts w:ascii="Montserrat SemiBold" w:hAnsi="Montserrat SemiBold"/>
                <w:szCs w:val="24"/>
              </w:rPr>
              <w:t>Час исторической даты «Крым. Дорога домой»</w:t>
            </w:r>
            <w:r>
              <w:rPr>
                <w:rFonts w:ascii="Montserrat SemiBold" w:hAnsi="Montserrat SemiBold"/>
                <w:szCs w:val="24"/>
              </w:rPr>
              <w:t>!</w:t>
            </w:r>
          </w:p>
        </w:tc>
        <w:tc>
          <w:tcPr>
            <w:tcW w:w="3038" w:type="dxa"/>
          </w:tcPr>
          <w:p w:rsidR="0062505E" w:rsidRDefault="00052946" w:rsidP="00A5045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 марта</w:t>
            </w:r>
          </w:p>
          <w:p w:rsidR="00052946" w:rsidRDefault="00052946" w:rsidP="00A5045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13:30</w:t>
            </w:r>
          </w:p>
        </w:tc>
      </w:tr>
      <w:tr w:rsidR="0062505E" w:rsidTr="002573FF">
        <w:trPr>
          <w:trHeight w:val="648"/>
        </w:trPr>
        <w:tc>
          <w:tcPr>
            <w:tcW w:w="1137" w:type="dxa"/>
          </w:tcPr>
          <w:p w:rsidR="0062505E" w:rsidRDefault="0062505E" w:rsidP="00A50451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5</w:t>
            </w:r>
          </w:p>
          <w:p w:rsidR="0062505E" w:rsidRDefault="0062505E" w:rsidP="00A50451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5396" w:type="dxa"/>
          </w:tcPr>
          <w:p w:rsidR="00052946" w:rsidRPr="00052946" w:rsidRDefault="00052946" w:rsidP="00A50451">
            <w:pPr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052946">
              <w:rPr>
                <w:rFonts w:ascii="Montserrat SemiBold" w:hAnsi="Montserrat SemiBold"/>
                <w:sz w:val="24"/>
                <w:szCs w:val="24"/>
              </w:rPr>
              <w:t>«Поэзия сердца с тобой говорит»</w:t>
            </w:r>
          </w:p>
          <w:p w:rsidR="0062505E" w:rsidRDefault="00052946" w:rsidP="00A50451">
            <w:pPr>
              <w:pStyle w:val="a6"/>
              <w:jc w:val="center"/>
              <w:rPr>
                <w:rFonts w:ascii="Montserrat SemiBold" w:hAnsi="Montserrat SemiBold"/>
                <w:b/>
                <w:szCs w:val="24"/>
              </w:rPr>
            </w:pPr>
            <w:r w:rsidRPr="00052946">
              <w:rPr>
                <w:rFonts w:ascii="Montserrat SemiBold" w:hAnsi="Montserrat SemiBold"/>
                <w:szCs w:val="24"/>
              </w:rPr>
              <w:t>Всемирный день поэзии</w:t>
            </w:r>
            <w:r>
              <w:rPr>
                <w:rFonts w:ascii="Montserrat SemiBold" w:hAnsi="Montserrat SemiBold"/>
                <w:szCs w:val="24"/>
              </w:rPr>
              <w:t>.</w:t>
            </w:r>
          </w:p>
        </w:tc>
        <w:tc>
          <w:tcPr>
            <w:tcW w:w="3038" w:type="dxa"/>
          </w:tcPr>
          <w:p w:rsidR="0062505E" w:rsidRDefault="00052946" w:rsidP="00A5045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21 марта</w:t>
            </w:r>
          </w:p>
          <w:p w:rsidR="00052946" w:rsidRDefault="00052946" w:rsidP="00A5045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12:00</w:t>
            </w:r>
          </w:p>
        </w:tc>
      </w:tr>
      <w:tr w:rsidR="0062505E" w:rsidTr="002573FF">
        <w:trPr>
          <w:trHeight w:val="648"/>
        </w:trPr>
        <w:tc>
          <w:tcPr>
            <w:tcW w:w="1137" w:type="dxa"/>
          </w:tcPr>
          <w:p w:rsidR="0062505E" w:rsidRDefault="0062505E" w:rsidP="00A50451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6</w:t>
            </w:r>
          </w:p>
          <w:p w:rsidR="0062505E" w:rsidRDefault="0062505E" w:rsidP="00A50451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5396" w:type="dxa"/>
          </w:tcPr>
          <w:p w:rsidR="0062505E" w:rsidRPr="00052946" w:rsidRDefault="00052946" w:rsidP="00A50451">
            <w:pPr>
              <w:pStyle w:val="a6"/>
              <w:jc w:val="center"/>
              <w:rPr>
                <w:rFonts w:ascii="Montserrat SemiBold" w:hAnsi="Montserrat SemiBold"/>
                <w:b/>
                <w:szCs w:val="24"/>
              </w:rPr>
            </w:pPr>
            <w:r w:rsidRPr="00052946">
              <w:rPr>
                <w:rFonts w:ascii="Montserrat SemiBold" w:hAnsi="Montserrat SemiBold"/>
                <w:szCs w:val="24"/>
              </w:rPr>
              <w:t>Круглый стол с  Главой Администрации Первомайского района</w:t>
            </w:r>
            <w:r>
              <w:rPr>
                <w:rFonts w:ascii="Montserrat SemiBold" w:hAnsi="Montserrat SemiBold"/>
                <w:szCs w:val="24"/>
              </w:rPr>
              <w:t>.</w:t>
            </w:r>
          </w:p>
        </w:tc>
        <w:tc>
          <w:tcPr>
            <w:tcW w:w="3038" w:type="dxa"/>
          </w:tcPr>
          <w:p w:rsidR="0062505E" w:rsidRDefault="00052946" w:rsidP="00A5045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27 марта</w:t>
            </w:r>
          </w:p>
          <w:p w:rsidR="00052946" w:rsidRDefault="00052946" w:rsidP="00A5045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</w:tbl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41D1A"/>
    <w:rsid w:val="00052946"/>
    <w:rsid w:val="000535A2"/>
    <w:rsid w:val="00057D31"/>
    <w:rsid w:val="000C21BE"/>
    <w:rsid w:val="000E72A6"/>
    <w:rsid w:val="00116C93"/>
    <w:rsid w:val="00185F59"/>
    <w:rsid w:val="001A5891"/>
    <w:rsid w:val="00207189"/>
    <w:rsid w:val="002573FF"/>
    <w:rsid w:val="00397903"/>
    <w:rsid w:val="00435D60"/>
    <w:rsid w:val="004940B1"/>
    <w:rsid w:val="004D1610"/>
    <w:rsid w:val="00577D26"/>
    <w:rsid w:val="005926D3"/>
    <w:rsid w:val="005C68A7"/>
    <w:rsid w:val="005E1979"/>
    <w:rsid w:val="0062505E"/>
    <w:rsid w:val="0064282D"/>
    <w:rsid w:val="006F0D90"/>
    <w:rsid w:val="00842F6D"/>
    <w:rsid w:val="008825B7"/>
    <w:rsid w:val="008B1A1C"/>
    <w:rsid w:val="00902415"/>
    <w:rsid w:val="009833B2"/>
    <w:rsid w:val="009A4260"/>
    <w:rsid w:val="00A10FCA"/>
    <w:rsid w:val="00A50451"/>
    <w:rsid w:val="00A60C1E"/>
    <w:rsid w:val="00AE12E8"/>
    <w:rsid w:val="00B57A06"/>
    <w:rsid w:val="00C20C8F"/>
    <w:rsid w:val="00C32E0E"/>
    <w:rsid w:val="00C73B2F"/>
    <w:rsid w:val="00CA1E23"/>
    <w:rsid w:val="00DA703E"/>
    <w:rsid w:val="00EA4391"/>
    <w:rsid w:val="00F957B9"/>
    <w:rsid w:val="00FB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625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8Num20z1">
    <w:name w:val="WW8Num20z1"/>
    <w:rsid w:val="00052946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15</cp:revision>
  <dcterms:created xsi:type="dcterms:W3CDTF">2023-12-04T14:32:00Z</dcterms:created>
  <dcterms:modified xsi:type="dcterms:W3CDTF">2024-02-28T12:30:00Z</dcterms:modified>
</cp:coreProperties>
</file>