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Default="00FF615F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управляющего</w:t>
      </w:r>
    </w:p>
    <w:p w:rsidR="00FF615F" w:rsidRDefault="00FF615F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Отделением Фонда пенсионного и социального страхования РФ </w:t>
      </w:r>
    </w:p>
    <w:p w:rsidR="00FF615F" w:rsidRDefault="00FF615F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Камчатскому краю</w:t>
      </w:r>
    </w:p>
    <w:p w:rsidR="00FF615F" w:rsidRPr="00596206" w:rsidRDefault="00FF615F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М.Ф. Пановой</w:t>
      </w:r>
    </w:p>
    <w:p w:rsidR="00FF615F" w:rsidRDefault="00FF615F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Pr="00FF615F" w:rsidRDefault="00943437" w:rsidP="00FF615F">
      <w:pPr>
        <w:pStyle w:val="a4"/>
        <w:spacing w:after="0"/>
        <w:ind w:left="0" w:firstLine="709"/>
        <w:jc w:val="center"/>
        <w:rPr>
          <w:sz w:val="28"/>
          <w:szCs w:val="28"/>
          <w:u w:val="single"/>
          <w:vertAlign w:val="superscript"/>
        </w:rPr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</w:t>
      </w:r>
      <w:r w:rsidR="00FF615F">
        <w:t xml:space="preserve"> </w:t>
      </w:r>
      <w:r w:rsidR="00FF615F" w:rsidRPr="00FF615F">
        <w:rPr>
          <w:u w:val="single"/>
        </w:rPr>
        <w:t>отделение Фонда пенсионного и социального страхования Российской Федерации по Камчатскому краю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 xml:space="preserve"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</w:t>
      </w:r>
      <w:r w:rsidRPr="00596206">
        <w:rPr>
          <w:rFonts w:ascii="Times New Roman" w:hAnsi="Times New Roman" w:cs="Times New Roman"/>
          <w:sz w:val="24"/>
          <w:szCs w:val="24"/>
        </w:rPr>
        <w:lastRenderedPageBreak/>
        <w:t>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                                                                  подпись                              </w:t>
      </w:r>
      <w:r w:rsidR="0097297C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«____»_______________20__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97297C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bookmarkStart w:id="0" w:name="_GoBack"/>
      <w:bookmarkEnd w:id="0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 </w:t>
      </w: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наличии)   </w:t>
      </w:r>
      <w:proofErr w:type="gramEnd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97297C"/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7"/>
    <w:rsid w:val="00113E03"/>
    <w:rsid w:val="005B3388"/>
    <w:rsid w:val="009319B6"/>
    <w:rsid w:val="00943437"/>
    <w:rsid w:val="0097297C"/>
    <w:rsid w:val="00A00556"/>
    <w:rsid w:val="00A15B56"/>
    <w:rsid w:val="00AB0336"/>
    <w:rsid w:val="00C6559D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D2A7-D2E4-4429-A99C-DA5D0DC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Куликова Надежда Александровна</cp:lastModifiedBy>
  <cp:revision>5</cp:revision>
  <cp:lastPrinted>2023-01-17T09:15:00Z</cp:lastPrinted>
  <dcterms:created xsi:type="dcterms:W3CDTF">2023-01-17T13:28:00Z</dcterms:created>
  <dcterms:modified xsi:type="dcterms:W3CDTF">2024-03-06T23:04:00Z</dcterms:modified>
</cp:coreProperties>
</file>