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0" w:rsidRDefault="001C6C60" w:rsidP="001C6C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</w:t>
      </w:r>
    </w:p>
    <w:p w:rsidR="001C6C60" w:rsidRDefault="001C6C60" w:rsidP="001C6C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</w:t>
      </w:r>
      <w:r w:rsidR="00223701">
        <w:rPr>
          <w:rFonts w:ascii="Times New Roman" w:hAnsi="Times New Roman"/>
          <w:sz w:val="24"/>
        </w:rPr>
        <w:t xml:space="preserve"> общения людей старшего поколения</w:t>
      </w:r>
    </w:p>
    <w:p w:rsidR="00851F84" w:rsidRDefault="001C6C60" w:rsidP="001C6C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b/>
          <w:sz w:val="24"/>
        </w:rPr>
        <w:t xml:space="preserve"> декабрь 2023</w:t>
      </w:r>
      <w:r w:rsidR="00223701">
        <w:rPr>
          <w:rFonts w:ascii="Times New Roman" w:hAnsi="Times New Roman"/>
          <w:b/>
          <w:sz w:val="24"/>
        </w:rPr>
        <w:t xml:space="preserve"> г</w:t>
      </w:r>
    </w:p>
    <w:tbl>
      <w:tblPr>
        <w:tblStyle w:val="a4"/>
        <w:tblW w:w="10745" w:type="dxa"/>
        <w:tblInd w:w="-856" w:type="dxa"/>
        <w:tblLayout w:type="fixed"/>
        <w:tblLook w:val="04A0"/>
      </w:tblPr>
      <w:tblGrid>
        <w:gridCol w:w="660"/>
        <w:gridCol w:w="4982"/>
        <w:gridCol w:w="2410"/>
        <w:gridCol w:w="2693"/>
      </w:tblGrid>
      <w:tr w:rsidR="00851F84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851F84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 w:rsidP="00434498">
            <w:pPr>
              <w:pStyle w:val="2"/>
              <w:spacing w:after="0" w:line="275" w:lineRule="auto"/>
              <w:rPr>
                <w:sz w:val="24"/>
              </w:rPr>
            </w:pPr>
            <w:bookmarkStart w:id="0" w:name="_dx_frag_StartFragment"/>
            <w:bookmarkEnd w:id="0"/>
            <w:r>
              <w:rPr>
                <w:sz w:val="24"/>
              </w:rPr>
              <w:t xml:space="preserve">Группа здоровья </w:t>
            </w:r>
            <w:r w:rsidR="00434498">
              <w:rPr>
                <w:sz w:val="24"/>
              </w:rPr>
              <w:t>«</w:t>
            </w:r>
            <w:r>
              <w:rPr>
                <w:sz w:val="24"/>
              </w:rPr>
              <w:t>Активный возраст</w:t>
            </w:r>
            <w:r w:rsidR="00434498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8056A">
              <w:rPr>
                <w:sz w:val="24"/>
              </w:rPr>
              <w:t>,</w:t>
            </w:r>
            <w:r>
              <w:rPr>
                <w:sz w:val="24"/>
              </w:rPr>
              <w:t>12,19,26 декабря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434498">
              <w:rPr>
                <w:sz w:val="24"/>
              </w:rPr>
              <w:t xml:space="preserve"> 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1,8,15,22,29 декабря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98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Стадион школы 21, 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Волгоградская, 34б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Бульвар Веретено</w:t>
            </w:r>
          </w:p>
          <w:p w:rsidR="00434498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Городская поляна, 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Волгоградская, 10</w:t>
            </w:r>
          </w:p>
        </w:tc>
      </w:tr>
      <w:tr w:rsidR="00851F84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434498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Концертная программа «</w:t>
            </w:r>
            <w:r w:rsidR="001C6C60">
              <w:rPr>
                <w:sz w:val="24"/>
              </w:rPr>
              <w:t>На крыльях любви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декабря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98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Дворец культуры Кировского округа, 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Бетховена, 33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434498" w:rsidP="00434498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Поздравления актива ЦОСП</w:t>
            </w:r>
            <w:r w:rsidR="00EB5CB9">
              <w:rPr>
                <w:sz w:val="24"/>
              </w:rPr>
              <w:t xml:space="preserve"> с днём матери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декабря</w:t>
            </w:r>
          </w:p>
          <w:p w:rsidR="00EB5CB9" w:rsidRDefault="00EB5CB9" w:rsidP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1-я Городская библиотека</w:t>
            </w:r>
          </w:p>
          <w:p w:rsidR="00EB5CB9" w:rsidRDefault="00434498" w:rsidP="00434498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EB5CB9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 w:rsidR="00EB5CB9">
              <w:rPr>
                <w:sz w:val="24"/>
              </w:rPr>
              <w:t xml:space="preserve"> Стальского</w:t>
            </w:r>
            <w:r>
              <w:rPr>
                <w:sz w:val="24"/>
              </w:rPr>
              <w:t>,</w:t>
            </w:r>
            <w:r w:rsidR="00EB5CB9">
              <w:rPr>
                <w:sz w:val="24"/>
              </w:rPr>
              <w:t>7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Мастер класс по изготовлению ангелочка к Новому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декабря </w:t>
            </w:r>
          </w:p>
          <w:p w:rsidR="00EB5CB9" w:rsidRDefault="00EB5CB9" w:rsidP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Библиотека Книжная галактика</w:t>
            </w:r>
          </w:p>
          <w:p w:rsidR="00EB5CB9" w:rsidRDefault="00434498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EB5CB9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 w:rsidR="00EB5CB9">
              <w:rPr>
                <w:sz w:val="24"/>
              </w:rPr>
              <w:t xml:space="preserve"> Герцена 250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 xml:space="preserve">Экскурсия в Дом-Музей А.В.Колчака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декабря </w:t>
            </w:r>
          </w:p>
          <w:p w:rsidR="00EB5CB9" w:rsidRDefault="00EB5CB9" w:rsidP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434498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EB5CB9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 w:rsidR="00EB5CB9">
              <w:rPr>
                <w:sz w:val="24"/>
              </w:rPr>
              <w:t xml:space="preserve"> </w:t>
            </w:r>
            <w:proofErr w:type="spellStart"/>
            <w:r w:rsidR="00EB5CB9">
              <w:rPr>
                <w:sz w:val="24"/>
              </w:rPr>
              <w:t>Броз</w:t>
            </w:r>
            <w:proofErr w:type="spellEnd"/>
            <w:r w:rsidR="00EB5CB9">
              <w:rPr>
                <w:sz w:val="24"/>
              </w:rPr>
              <w:t xml:space="preserve"> Тито 2/1</w:t>
            </w:r>
          </w:p>
        </w:tc>
      </w:tr>
      <w:tr w:rsidR="00851F84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 w:rsidP="00434498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 xml:space="preserve">Интеллектуальная игра </w:t>
            </w:r>
            <w:r w:rsidR="00434498">
              <w:rPr>
                <w:sz w:val="24"/>
              </w:rPr>
              <w:t>«</w:t>
            </w:r>
            <w:r>
              <w:rPr>
                <w:sz w:val="24"/>
              </w:rPr>
              <w:t>Комс</w:t>
            </w:r>
            <w:r w:rsidR="00434498">
              <w:rPr>
                <w:sz w:val="24"/>
              </w:rPr>
              <w:t>омол не просто возраст»</w:t>
            </w:r>
            <w:r>
              <w:rPr>
                <w:sz w:val="24"/>
              </w:rPr>
              <w:t xml:space="preserve"> (комсомольский </w:t>
            </w: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6 декабря</w:t>
            </w:r>
          </w:p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98" w:rsidRDefault="001C6C60" w:rsidP="00434498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Дет</w:t>
            </w:r>
            <w:r w:rsidR="00434498">
              <w:rPr>
                <w:sz w:val="24"/>
              </w:rPr>
              <w:t>с</w:t>
            </w:r>
            <w:r>
              <w:rPr>
                <w:sz w:val="24"/>
              </w:rPr>
              <w:t xml:space="preserve">кая библиотека </w:t>
            </w:r>
          </w:p>
          <w:p w:rsidR="00434498" w:rsidRDefault="001C6C60" w:rsidP="00434498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им. И.А. Крылова, </w:t>
            </w:r>
          </w:p>
          <w:p w:rsidR="00851F84" w:rsidRDefault="001C6C60" w:rsidP="00434498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Масленникова,66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434498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4344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Российского географического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декабря </w:t>
            </w:r>
          </w:p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FF7BB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EB5CB9" w:rsidRDefault="00EB5CB9" w:rsidP="00FF7BB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Студия прикладного творчества. Занятия кружка плетения из газетной лозы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11, 19 декабря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434498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Общественная приемная депутата ОГС С.В. Дроздова, ул. Лесной проезд, 8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434498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 xml:space="preserve">Клуб любителей истории. </w:t>
            </w:r>
            <w:proofErr w:type="gramStart"/>
            <w:r>
              <w:rPr>
                <w:sz w:val="24"/>
              </w:rPr>
              <w:t xml:space="preserve">Тема </w:t>
            </w:r>
            <w:r w:rsidR="00434498">
              <w:rPr>
                <w:sz w:val="24"/>
              </w:rPr>
              <w:t>«На диком бреге Иртыша»</w:t>
            </w:r>
            <w:r>
              <w:rPr>
                <w:sz w:val="24"/>
              </w:rPr>
              <w:t xml:space="preserve"> (история основания города Омска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13 декабря 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98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Детская библиотека "Отечество", </w:t>
            </w:r>
          </w:p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Дмитриева, 2/6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Бесплатная консультация психолога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98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декабря </w:t>
            </w:r>
          </w:p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ул. </w:t>
            </w:r>
            <w:proofErr w:type="gramStart"/>
            <w:r>
              <w:rPr>
                <w:sz w:val="24"/>
              </w:rPr>
              <w:t>Мельничная</w:t>
            </w:r>
            <w:proofErr w:type="gramEnd"/>
            <w:r>
              <w:rPr>
                <w:sz w:val="24"/>
              </w:rPr>
              <w:t>, 6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Экскурсия в Омский государственный аграрный университет им. П.А. Столыпина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18 декабря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  <w:proofErr w:type="spellStart"/>
            <w:r>
              <w:rPr>
                <w:sz w:val="24"/>
              </w:rPr>
              <w:t>ОмГАУ</w:t>
            </w:r>
            <w:proofErr w:type="spellEnd"/>
            <w:r>
              <w:rPr>
                <w:sz w:val="24"/>
              </w:rPr>
              <w:t>, Институтская площадь, 1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Экскурсия в Омский музей Кондратия Белова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20 декабря</w:t>
            </w:r>
          </w:p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Валиханова, 10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A1458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 w:rsidP="00434498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Клуб любителей растений. Лекторий </w:t>
            </w:r>
            <w:r w:rsidR="00434498">
              <w:rPr>
                <w:color w:val="000000"/>
                <w:sz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hd w:val="clear" w:color="auto" w:fill="FFFFFF"/>
              </w:rPr>
              <w:t>Лечебные травы</w:t>
            </w:r>
            <w:r w:rsidR="00434498">
              <w:rPr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21 декабря 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458D">
              <w:rPr>
                <w:sz w:val="24"/>
              </w:rPr>
              <w:t>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Мастер-класс по изготовлению новогодних игрушек и подарков</w:t>
            </w:r>
          </w:p>
          <w:p w:rsidR="00EB5CB9" w:rsidRDefault="00EB5CB9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22 декабря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EB5CB9" w:rsidTr="0043449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34498">
              <w:rPr>
                <w:sz w:val="24"/>
              </w:rPr>
              <w:t>6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Клуб "PRO: искусство". Новогодний огонёк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27 декабря 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498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Детская   библиотека "Отечество", </w:t>
            </w:r>
          </w:p>
          <w:p w:rsidR="00EB5CB9" w:rsidRDefault="00EB5CB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Дмитриева, 2/6</w:t>
            </w:r>
          </w:p>
        </w:tc>
      </w:tr>
    </w:tbl>
    <w:p w:rsidR="00851F84" w:rsidRDefault="00851F84"/>
    <w:sectPr w:rsidR="00851F84" w:rsidSect="00851F8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51F84"/>
    <w:rsid w:val="001365B9"/>
    <w:rsid w:val="0018056A"/>
    <w:rsid w:val="001C6C60"/>
    <w:rsid w:val="00223701"/>
    <w:rsid w:val="00434498"/>
    <w:rsid w:val="00851F84"/>
    <w:rsid w:val="00A1458D"/>
    <w:rsid w:val="00A30A68"/>
    <w:rsid w:val="00EB5CB9"/>
    <w:rsid w:val="00F6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51F84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851F84"/>
  </w:style>
  <w:style w:type="character" w:styleId="a3">
    <w:name w:val="Hyperlink"/>
    <w:rsid w:val="00851F84"/>
    <w:rPr>
      <w:color w:val="0000FF"/>
      <w:u w:val="single"/>
    </w:rPr>
  </w:style>
  <w:style w:type="table" w:styleId="1">
    <w:name w:val="Table Simple 1"/>
    <w:basedOn w:val="a1"/>
    <w:rsid w:val="00851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51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Плющакова Татьяна Викторовна</cp:lastModifiedBy>
  <cp:revision>9</cp:revision>
  <cp:lastPrinted>2023-12-06T07:17:00Z</cp:lastPrinted>
  <dcterms:created xsi:type="dcterms:W3CDTF">2023-12-06T06:39:00Z</dcterms:created>
  <dcterms:modified xsi:type="dcterms:W3CDTF">2023-12-06T07:24:00Z</dcterms:modified>
</cp:coreProperties>
</file>